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3F542B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4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24.04.2025 №</w:t>
            </w:r>
            <w:r w:rsidR="00A46B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464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A7F27B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341FE6">
        <w:rPr>
          <w:rFonts w:ascii="Times New Roman" w:hAnsi="Times New Roman" w:cs="Times New Roman"/>
          <w:sz w:val="28"/>
          <w:szCs w:val="28"/>
        </w:rPr>
        <w:t>25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341FE6">
        <w:rPr>
          <w:rFonts w:ascii="Times New Roman" w:hAnsi="Times New Roman" w:cs="Times New Roman"/>
          <w:sz w:val="28"/>
          <w:szCs w:val="28"/>
        </w:rPr>
        <w:t>11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341FE6">
        <w:rPr>
          <w:rFonts w:ascii="Times New Roman" w:hAnsi="Times New Roman" w:cs="Times New Roman"/>
          <w:sz w:val="28"/>
          <w:szCs w:val="28"/>
        </w:rPr>
        <w:t>4</w:t>
      </w:r>
      <w:r w:rsidR="00F11ADA">
        <w:rPr>
          <w:rFonts w:ascii="Times New Roman" w:hAnsi="Times New Roman" w:cs="Times New Roman"/>
          <w:sz w:val="28"/>
          <w:szCs w:val="28"/>
        </w:rPr>
        <w:t xml:space="preserve">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341FE6">
        <w:rPr>
          <w:rFonts w:ascii="Times New Roman" w:hAnsi="Times New Roman" w:cs="Times New Roman"/>
          <w:sz w:val="28"/>
          <w:szCs w:val="28"/>
        </w:rPr>
        <w:t>б/н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CF4D00">
        <w:rPr>
          <w:rFonts w:ascii="Times New Roman" w:hAnsi="Times New Roman" w:cs="Times New Roman"/>
          <w:sz w:val="28"/>
          <w:szCs w:val="28"/>
        </w:rPr>
        <w:t>17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CF4D00">
        <w:rPr>
          <w:rFonts w:ascii="Times New Roman" w:hAnsi="Times New Roman" w:cs="Times New Roman"/>
          <w:sz w:val="28"/>
          <w:szCs w:val="28"/>
        </w:rPr>
        <w:t>03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CF4D00">
        <w:rPr>
          <w:rFonts w:ascii="Times New Roman" w:hAnsi="Times New Roman" w:cs="Times New Roman"/>
          <w:sz w:val="28"/>
          <w:szCs w:val="28"/>
        </w:rPr>
        <w:t>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 xml:space="preserve">г.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CF4D00">
        <w:rPr>
          <w:rFonts w:ascii="Times New Roman" w:hAnsi="Times New Roman" w:cs="Times New Roman"/>
          <w:sz w:val="28"/>
          <w:szCs w:val="28"/>
        </w:rPr>
        <w:t>4117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/69-Вх) поступившее от </w:t>
      </w:r>
      <w:r w:rsidR="00D5322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341FE6">
        <w:rPr>
          <w:rFonts w:ascii="Times New Roman" w:hAnsi="Times New Roman" w:cs="Times New Roman"/>
          <w:sz w:val="28"/>
          <w:szCs w:val="28"/>
        </w:rPr>
        <w:t>а</w:t>
      </w:r>
      <w:r w:rsidR="00CD7DB7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341FE6">
        <w:rPr>
          <w:rFonts w:ascii="Times New Roman" w:hAnsi="Times New Roman" w:cs="Times New Roman"/>
          <w:sz w:val="28"/>
          <w:szCs w:val="28"/>
        </w:rPr>
        <w:t>Ростелеком</w:t>
      </w:r>
      <w:r w:rsidR="00CD7DB7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341FE6">
        <w:rPr>
          <w:rFonts w:ascii="Times New Roman" w:hAnsi="Times New Roman" w:cs="Times New Roman"/>
          <w:sz w:val="28"/>
          <w:szCs w:val="28"/>
        </w:rPr>
        <w:t>7707049388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41FE6">
        <w:rPr>
          <w:rFonts w:ascii="Times New Roman" w:hAnsi="Times New Roman" w:cs="Times New Roman"/>
          <w:sz w:val="28"/>
          <w:szCs w:val="28"/>
        </w:rPr>
        <w:t>1027700198767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3B9FEBA7" w:rsidR="003A3F79" w:rsidRPr="003A3F79" w:rsidRDefault="003A3F79" w:rsidP="001D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FD39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D39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 w:rsidR="0089367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9367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номерами: </w:t>
      </w:r>
      <w:r w:rsidR="0089367E" w:rsidRPr="00BC731D">
        <w:rPr>
          <w:rFonts w:ascii="Times New Roman" w:hAnsi="Times New Roman" w:cs="Times New Roman"/>
          <w:sz w:val="28"/>
          <w:szCs w:val="28"/>
        </w:rPr>
        <w:t>54:36:010801:817, местоположение: обл. Новосибирская, г. Обь, тракт Омский; 54:36:010801:120 ( ЕЗП  54:36:010801:121) , местоположение</w:t>
      </w:r>
      <w:r w:rsidR="0028589A">
        <w:rPr>
          <w:rFonts w:ascii="Times New Roman" w:hAnsi="Times New Roman" w:cs="Times New Roman"/>
          <w:sz w:val="28"/>
          <w:szCs w:val="28"/>
        </w:rPr>
        <w:t>:</w:t>
      </w:r>
      <w:r w:rsidR="0089367E" w:rsidRPr="00BC731D">
        <w:rPr>
          <w:rFonts w:ascii="Times New Roman" w:hAnsi="Times New Roman" w:cs="Times New Roman"/>
          <w:sz w:val="28"/>
          <w:szCs w:val="28"/>
        </w:rPr>
        <w:t xml:space="preserve"> </w:t>
      </w:r>
      <w:r w:rsidR="0028589A" w:rsidRPr="00BC731D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89367E" w:rsidRPr="00BC731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за пределами участка, ориентир здание конторы, участок находится примерно в 800 м, по направлению на юго-запад от ориентира, почтовый адрес ориентира: Новосибирская область, г. Обь, 2;  54:36:010801:1972 местоположение: Новосибирская область, г. Обь, тракт Омский; </w:t>
      </w:r>
      <w:r w:rsidR="0089367E">
        <w:rPr>
          <w:rFonts w:ascii="Times New Roman" w:hAnsi="Times New Roman" w:cs="Times New Roman"/>
          <w:sz w:val="28"/>
          <w:szCs w:val="28"/>
        </w:rPr>
        <w:t xml:space="preserve">54:36:010801:816, </w:t>
      </w:r>
      <w:r w:rsidR="0089367E" w:rsidRPr="00BC731D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г. Обь</w:t>
      </w:r>
      <w:r w:rsidR="0089367E">
        <w:rPr>
          <w:rFonts w:ascii="Times New Roman" w:hAnsi="Times New Roman" w:cs="Times New Roman"/>
          <w:sz w:val="28"/>
          <w:szCs w:val="28"/>
        </w:rPr>
        <w:t xml:space="preserve">, тракт Омский; </w:t>
      </w:r>
      <w:r w:rsidR="0089367E" w:rsidRPr="00BC731D">
        <w:rPr>
          <w:rFonts w:ascii="Times New Roman" w:hAnsi="Times New Roman" w:cs="Times New Roman"/>
          <w:sz w:val="28"/>
          <w:szCs w:val="28"/>
        </w:rPr>
        <w:t>54:36:010801:</w:t>
      </w:r>
      <w:r w:rsidR="0089367E">
        <w:rPr>
          <w:rFonts w:ascii="Times New Roman" w:hAnsi="Times New Roman" w:cs="Times New Roman"/>
          <w:sz w:val="28"/>
          <w:szCs w:val="28"/>
        </w:rPr>
        <w:t>71</w:t>
      </w:r>
      <w:r w:rsidR="0089367E" w:rsidRPr="00BC731D">
        <w:rPr>
          <w:rFonts w:ascii="Times New Roman" w:hAnsi="Times New Roman" w:cs="Times New Roman"/>
          <w:sz w:val="28"/>
          <w:szCs w:val="28"/>
        </w:rPr>
        <w:t>, местоположение:</w:t>
      </w:r>
      <w:r w:rsidR="0089367E" w:rsidRPr="009A0B59">
        <w:rPr>
          <w:rFonts w:ascii="Arial" w:hAnsi="Arial" w:cs="Arial"/>
          <w:color w:val="354C64"/>
          <w:shd w:val="clear" w:color="auto" w:fill="FFFFFF"/>
        </w:rPr>
        <w:t xml:space="preserve"> </w:t>
      </w:r>
      <w:r w:rsidR="0089367E" w:rsidRPr="0089367E"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Новосибирская, г. Обь, 2, производственная база </w:t>
      </w:r>
      <w:r w:rsidR="0089367E" w:rsidRPr="008E67F8">
        <w:rPr>
          <w:rStyle w:val="ad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ОАО "Сибаэродромдорстрой"</w:t>
      </w:r>
      <w:r w:rsidR="0089367E" w:rsidRPr="008E67F8">
        <w:rPr>
          <w:rFonts w:ascii="Times New Roman" w:hAnsi="Times New Roman" w:cs="Times New Roman"/>
          <w:sz w:val="28"/>
          <w:szCs w:val="28"/>
        </w:rPr>
        <w:t>;</w:t>
      </w:r>
      <w:r w:rsidR="0089367E" w:rsidRPr="009A0B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3D8" w:rsidRPr="000413D8">
        <w:rPr>
          <w:rFonts w:ascii="Times New Roman" w:eastAsia="TimesNewRomanPSMT" w:hAnsi="Times New Roman" w:cs="Times New Roman"/>
          <w:kern w:val="0"/>
          <w:sz w:val="28"/>
          <w:szCs w:val="28"/>
        </w:rPr>
        <w:t>54:36:010801:576</w:t>
      </w:r>
      <w:r w:rsidR="000413D8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, </w:t>
      </w:r>
      <w:r w:rsidR="000413D8">
        <w:rPr>
          <w:rFonts w:ascii="Times New Roman" w:hAnsi="Times New Roman" w:cs="Times New Roman"/>
          <w:sz w:val="28"/>
          <w:szCs w:val="28"/>
        </w:rPr>
        <w:t xml:space="preserve">местоположение:  </w:t>
      </w:r>
      <w:r w:rsidR="000413D8" w:rsidRPr="000413D8">
        <w:rPr>
          <w:rFonts w:ascii="Times New Roman" w:eastAsia="TimesNewRomanPSMT" w:hAnsi="Times New Roman" w:cs="Times New Roman"/>
          <w:kern w:val="0"/>
          <w:sz w:val="28"/>
          <w:szCs w:val="28"/>
        </w:rPr>
        <w:t>Новосибирская обл</w:t>
      </w:r>
      <w:r w:rsidR="0075748A">
        <w:rPr>
          <w:rFonts w:ascii="Times New Roman" w:eastAsia="TimesNewRomanPSMT" w:hAnsi="Times New Roman" w:cs="Times New Roman"/>
          <w:kern w:val="0"/>
          <w:sz w:val="28"/>
          <w:szCs w:val="28"/>
        </w:rPr>
        <w:t>асть</w:t>
      </w:r>
      <w:r w:rsidR="000413D8" w:rsidRPr="000413D8">
        <w:rPr>
          <w:rFonts w:ascii="Times New Roman" w:eastAsia="TimesNewRomanPSMT" w:hAnsi="Times New Roman" w:cs="Times New Roman"/>
          <w:kern w:val="0"/>
          <w:sz w:val="28"/>
          <w:szCs w:val="28"/>
        </w:rPr>
        <w:t>, г</w:t>
      </w:r>
      <w:r w:rsidR="000413D8">
        <w:rPr>
          <w:rFonts w:ascii="Times New Roman" w:eastAsia="TimesNewRomanPSMT" w:hAnsi="Times New Roman" w:cs="Times New Roman"/>
          <w:kern w:val="0"/>
          <w:sz w:val="28"/>
          <w:szCs w:val="28"/>
        </w:rPr>
        <w:t>.</w:t>
      </w:r>
      <w:r w:rsidR="000413D8" w:rsidRPr="000413D8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Обь</w:t>
      </w:r>
      <w:r w:rsidR="000413D8">
        <w:rPr>
          <w:rFonts w:ascii="Times New Roman" w:hAnsi="Times New Roman" w:cs="Times New Roman"/>
          <w:sz w:val="28"/>
          <w:szCs w:val="28"/>
        </w:rPr>
        <w:t>;</w:t>
      </w:r>
      <w:r w:rsidR="000413D8" w:rsidRPr="000413D8">
        <w:rPr>
          <w:rFonts w:ascii="Times New Roman" w:hAnsi="Times New Roman" w:cs="Times New Roman"/>
          <w:sz w:val="28"/>
          <w:szCs w:val="28"/>
        </w:rPr>
        <w:t xml:space="preserve"> </w:t>
      </w:r>
      <w:r w:rsidR="0089367E" w:rsidRPr="009A0B59">
        <w:rPr>
          <w:rFonts w:ascii="Times New Roman" w:hAnsi="Times New Roman" w:cs="Times New Roman"/>
          <w:sz w:val="28"/>
          <w:szCs w:val="28"/>
        </w:rPr>
        <w:t xml:space="preserve">54:36:010801:1831 </w:t>
      </w:r>
      <w:r w:rsidR="0089367E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89367E" w:rsidRPr="00BC731D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 Обь, аэропорт Толмачево</w:t>
      </w:r>
      <w:r w:rsidR="00525AAD">
        <w:rPr>
          <w:rFonts w:ascii="Times New Roman" w:hAnsi="Times New Roman" w:cs="Times New Roman"/>
          <w:sz w:val="28"/>
          <w:szCs w:val="28"/>
        </w:rPr>
        <w:t>; 54:36:010801:1232</w:t>
      </w:r>
      <w:r w:rsidR="00AC2893">
        <w:rPr>
          <w:rFonts w:ascii="Times New Roman" w:hAnsi="Times New Roman" w:cs="Times New Roman"/>
          <w:sz w:val="28"/>
          <w:szCs w:val="28"/>
        </w:rPr>
        <w:t>, местоположение:</w:t>
      </w:r>
      <w:r w:rsidR="00AC2893" w:rsidRPr="00AC2893">
        <w:rPr>
          <w:rFonts w:ascii="TimesNewRomanPSMT" w:eastAsia="TimesNewRomanPSMT" w:cs="TimesNewRomanPSMT" w:hint="eastAsia"/>
          <w:kern w:val="0"/>
          <w:sz w:val="20"/>
          <w:szCs w:val="20"/>
        </w:rPr>
        <w:t xml:space="preserve"> </w:t>
      </w:r>
      <w:r w:rsidR="00AC2893" w:rsidRPr="00AC2893">
        <w:rPr>
          <w:rFonts w:ascii="Times New Roman" w:eastAsia="TimesNewRomanPSMT" w:hAnsi="Times New Roman" w:cs="Times New Roman"/>
          <w:kern w:val="0"/>
          <w:sz w:val="28"/>
          <w:szCs w:val="28"/>
        </w:rPr>
        <w:t>Новосибирская область, г</w:t>
      </w:r>
      <w:r w:rsidR="0075748A">
        <w:rPr>
          <w:rFonts w:ascii="Times New Roman" w:eastAsia="TimesNewRomanPSMT" w:hAnsi="Times New Roman" w:cs="Times New Roman"/>
          <w:kern w:val="0"/>
          <w:sz w:val="28"/>
          <w:szCs w:val="28"/>
        </w:rPr>
        <w:t>.</w:t>
      </w:r>
      <w:r w:rsidR="00AC2893" w:rsidRPr="00AC2893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Обь, аэропорт Толмачево</w:t>
      </w:r>
      <w:r w:rsidR="0075748A">
        <w:rPr>
          <w:rFonts w:ascii="Times New Roman" w:eastAsia="TimesNewRomanPSMT" w:hAnsi="Times New Roman" w:cs="Times New Roman"/>
          <w:kern w:val="0"/>
          <w:sz w:val="28"/>
          <w:szCs w:val="28"/>
        </w:rPr>
        <w:t>,</w:t>
      </w:r>
      <w:r w:rsidR="00916119" w:rsidRPr="00AC2893">
        <w:rPr>
          <w:rFonts w:ascii="Times New Roman" w:hAnsi="Times New Roman" w:cs="Times New Roman"/>
          <w:sz w:val="28"/>
          <w:szCs w:val="28"/>
        </w:rPr>
        <w:t xml:space="preserve"> </w:t>
      </w:r>
      <w:r w:rsidRPr="00AC28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приложению к настоящему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постановлению.</w:t>
      </w:r>
    </w:p>
    <w:p w14:paraId="6955D33D" w14:textId="326225F6" w:rsidR="003A3F79" w:rsidRPr="00CB51CB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42D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строительство, реконструкция, эксплуатация, линий и сооружений связи, необходимых для оказания услуг связи населению,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  <w:r w:rsidR="00F126B2" w:rsidRPr="00F126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126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Цели использования земель: в целях размещения </w:t>
      </w:r>
      <w:r w:rsidR="00F126B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инженерного сооружения связи </w:t>
      </w:r>
      <w:r w:rsidR="00CB51C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«Строительство ВОЛС до ЦОД </w:t>
      </w:r>
      <w:r w:rsidR="00CB51CB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Key</w:t>
      </w:r>
      <w:r w:rsidR="00CB51CB" w:rsidRPr="00CB51C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B51CB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Point</w:t>
      </w:r>
      <w:r w:rsidR="00CB51CB" w:rsidRPr="00CB51C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B51C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Новосибирский район, 3307 километр, д.40 корп.1»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473089F9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</w:t>
      </w:r>
      <w:r w:rsidR="00C666D7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Порядок </w:t>
      </w:r>
      <w:r w:rsidR="00C666D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земельные участки, указанные в пункте 1 настоящего постановления, определить в соответствии с постановлением Правительства Российской Федерации от 09.06.1995 № 578 «Об утверждении правил охраны линий и сооружений связи Российской Федерации».</w:t>
      </w:r>
    </w:p>
    <w:p w14:paraId="749E4736" w14:textId="48FF0E66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Публичному 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</w:t>
      </w:r>
      <w:r w:rsidR="006C07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</w:t>
      </w:r>
      <w:r w:rsidR="006C07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6C070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</w:t>
      </w:r>
      <w:r w:rsidR="00C43AD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63CE546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73D1171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D5322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</w:t>
      </w:r>
      <w:r w:rsidR="009C203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убличному а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9C203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66D810BB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</w:t>
      </w:r>
      <w:r w:rsidR="00AB10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Главы города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57576FA1" w:rsidR="002E3103" w:rsidRPr="002E3103" w:rsidRDefault="001D708F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7FB902F6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</w:t>
      </w:r>
      <w:r w:rsidR="001D708F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DAEA9" w14:textId="3B527D3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9B39BE" w14:textId="6C030AC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3AC1335" w:rsidR="002E3103" w:rsidRPr="002E3103" w:rsidRDefault="00A95D0E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67C3C" w14:textId="77777777" w:rsidR="001364DB" w:rsidRDefault="001364DB" w:rsidP="003F66EC">
      <w:r>
        <w:separator/>
      </w:r>
    </w:p>
  </w:endnote>
  <w:endnote w:type="continuationSeparator" w:id="0">
    <w:p w14:paraId="112E7F4C" w14:textId="77777777" w:rsidR="001364DB" w:rsidRDefault="001364D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18BE" w14:textId="77777777" w:rsidR="001364DB" w:rsidRDefault="001364DB" w:rsidP="003F66EC">
      <w:r>
        <w:separator/>
      </w:r>
    </w:p>
  </w:footnote>
  <w:footnote w:type="continuationSeparator" w:id="0">
    <w:p w14:paraId="0A052631" w14:textId="77777777" w:rsidR="001364DB" w:rsidRDefault="001364D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413D8"/>
    <w:rsid w:val="0005011D"/>
    <w:rsid w:val="000C5878"/>
    <w:rsid w:val="000F5EB8"/>
    <w:rsid w:val="00115BBF"/>
    <w:rsid w:val="001364DB"/>
    <w:rsid w:val="00140E6C"/>
    <w:rsid w:val="00150124"/>
    <w:rsid w:val="00170197"/>
    <w:rsid w:val="0017455A"/>
    <w:rsid w:val="001A4EBE"/>
    <w:rsid w:val="001C0A60"/>
    <w:rsid w:val="001C2377"/>
    <w:rsid w:val="001C4D32"/>
    <w:rsid w:val="001D3DE5"/>
    <w:rsid w:val="001D708F"/>
    <w:rsid w:val="001E1D7E"/>
    <w:rsid w:val="0021024D"/>
    <w:rsid w:val="002240F3"/>
    <w:rsid w:val="00224CEC"/>
    <w:rsid w:val="0024706A"/>
    <w:rsid w:val="0028589A"/>
    <w:rsid w:val="00293A31"/>
    <w:rsid w:val="002D1B49"/>
    <w:rsid w:val="002E3103"/>
    <w:rsid w:val="00341FE6"/>
    <w:rsid w:val="0035180A"/>
    <w:rsid w:val="00352E60"/>
    <w:rsid w:val="00355E8F"/>
    <w:rsid w:val="003A3F79"/>
    <w:rsid w:val="003C1759"/>
    <w:rsid w:val="003D52A1"/>
    <w:rsid w:val="003F66EC"/>
    <w:rsid w:val="0041022D"/>
    <w:rsid w:val="00412FA6"/>
    <w:rsid w:val="004308B5"/>
    <w:rsid w:val="00440AD1"/>
    <w:rsid w:val="00472699"/>
    <w:rsid w:val="00475BA5"/>
    <w:rsid w:val="00493F47"/>
    <w:rsid w:val="004A2986"/>
    <w:rsid w:val="004B27E4"/>
    <w:rsid w:val="004C4A6D"/>
    <w:rsid w:val="004C7A19"/>
    <w:rsid w:val="004D592D"/>
    <w:rsid w:val="0050298B"/>
    <w:rsid w:val="00515D73"/>
    <w:rsid w:val="005235EC"/>
    <w:rsid w:val="00525AAD"/>
    <w:rsid w:val="00540325"/>
    <w:rsid w:val="005557EA"/>
    <w:rsid w:val="005A3101"/>
    <w:rsid w:val="005B348D"/>
    <w:rsid w:val="005B6ED8"/>
    <w:rsid w:val="005C4995"/>
    <w:rsid w:val="005E4F75"/>
    <w:rsid w:val="005F2E69"/>
    <w:rsid w:val="00606F0F"/>
    <w:rsid w:val="00611F22"/>
    <w:rsid w:val="006353C5"/>
    <w:rsid w:val="00656188"/>
    <w:rsid w:val="00660134"/>
    <w:rsid w:val="00660B5A"/>
    <w:rsid w:val="006716A9"/>
    <w:rsid w:val="006821B2"/>
    <w:rsid w:val="006A25A3"/>
    <w:rsid w:val="006A5D05"/>
    <w:rsid w:val="006B6D0C"/>
    <w:rsid w:val="006C0704"/>
    <w:rsid w:val="006D1841"/>
    <w:rsid w:val="006E247A"/>
    <w:rsid w:val="006F304D"/>
    <w:rsid w:val="00706B81"/>
    <w:rsid w:val="007363A2"/>
    <w:rsid w:val="007371C3"/>
    <w:rsid w:val="00741F30"/>
    <w:rsid w:val="007556B2"/>
    <w:rsid w:val="0075748A"/>
    <w:rsid w:val="00776888"/>
    <w:rsid w:val="007807D7"/>
    <w:rsid w:val="007A63DF"/>
    <w:rsid w:val="00814961"/>
    <w:rsid w:val="00831E12"/>
    <w:rsid w:val="00842DA5"/>
    <w:rsid w:val="00850EE1"/>
    <w:rsid w:val="00856AA2"/>
    <w:rsid w:val="008605F5"/>
    <w:rsid w:val="0087491C"/>
    <w:rsid w:val="0089367E"/>
    <w:rsid w:val="00894940"/>
    <w:rsid w:val="008A67FA"/>
    <w:rsid w:val="008D1A3F"/>
    <w:rsid w:val="008E4D20"/>
    <w:rsid w:val="008E67F8"/>
    <w:rsid w:val="008F47C8"/>
    <w:rsid w:val="00916119"/>
    <w:rsid w:val="00983439"/>
    <w:rsid w:val="009B1A57"/>
    <w:rsid w:val="009B3301"/>
    <w:rsid w:val="009B6195"/>
    <w:rsid w:val="009C2032"/>
    <w:rsid w:val="009D07AC"/>
    <w:rsid w:val="00A414E5"/>
    <w:rsid w:val="00A46B9D"/>
    <w:rsid w:val="00A57AA0"/>
    <w:rsid w:val="00A67649"/>
    <w:rsid w:val="00A95D0E"/>
    <w:rsid w:val="00AB10E5"/>
    <w:rsid w:val="00AB779A"/>
    <w:rsid w:val="00AC2893"/>
    <w:rsid w:val="00AC3D4E"/>
    <w:rsid w:val="00AD069D"/>
    <w:rsid w:val="00AD6BD0"/>
    <w:rsid w:val="00AE542C"/>
    <w:rsid w:val="00AF1D44"/>
    <w:rsid w:val="00AF457E"/>
    <w:rsid w:val="00B00F85"/>
    <w:rsid w:val="00B2459D"/>
    <w:rsid w:val="00B44040"/>
    <w:rsid w:val="00B577E9"/>
    <w:rsid w:val="00B86A87"/>
    <w:rsid w:val="00B95784"/>
    <w:rsid w:val="00BA141C"/>
    <w:rsid w:val="00BD0E92"/>
    <w:rsid w:val="00BE0D06"/>
    <w:rsid w:val="00BF1F6F"/>
    <w:rsid w:val="00C05758"/>
    <w:rsid w:val="00C26F84"/>
    <w:rsid w:val="00C43ADF"/>
    <w:rsid w:val="00C666D7"/>
    <w:rsid w:val="00C77AA8"/>
    <w:rsid w:val="00C77D82"/>
    <w:rsid w:val="00C82258"/>
    <w:rsid w:val="00C91B1E"/>
    <w:rsid w:val="00CB079A"/>
    <w:rsid w:val="00CB321E"/>
    <w:rsid w:val="00CB3487"/>
    <w:rsid w:val="00CB51CB"/>
    <w:rsid w:val="00CB7A57"/>
    <w:rsid w:val="00CD1D20"/>
    <w:rsid w:val="00CD7DB7"/>
    <w:rsid w:val="00CF4D00"/>
    <w:rsid w:val="00D0265F"/>
    <w:rsid w:val="00D05F79"/>
    <w:rsid w:val="00D239B6"/>
    <w:rsid w:val="00D41627"/>
    <w:rsid w:val="00D512BF"/>
    <w:rsid w:val="00D526EC"/>
    <w:rsid w:val="00D53221"/>
    <w:rsid w:val="00DB1F8C"/>
    <w:rsid w:val="00DC10E4"/>
    <w:rsid w:val="00DC293C"/>
    <w:rsid w:val="00DD6828"/>
    <w:rsid w:val="00DF1C45"/>
    <w:rsid w:val="00E25011"/>
    <w:rsid w:val="00E270C0"/>
    <w:rsid w:val="00E543BA"/>
    <w:rsid w:val="00E63B96"/>
    <w:rsid w:val="00E67C74"/>
    <w:rsid w:val="00E754FA"/>
    <w:rsid w:val="00EA2CA4"/>
    <w:rsid w:val="00EA3B68"/>
    <w:rsid w:val="00EB1C8C"/>
    <w:rsid w:val="00EB6E6E"/>
    <w:rsid w:val="00ED1789"/>
    <w:rsid w:val="00EE5E3E"/>
    <w:rsid w:val="00EE6323"/>
    <w:rsid w:val="00F11ADA"/>
    <w:rsid w:val="00F126B2"/>
    <w:rsid w:val="00F304BB"/>
    <w:rsid w:val="00F47CC7"/>
    <w:rsid w:val="00F55FE1"/>
    <w:rsid w:val="00F75559"/>
    <w:rsid w:val="00F76E72"/>
    <w:rsid w:val="00F83482"/>
    <w:rsid w:val="00F86260"/>
    <w:rsid w:val="00F92AFB"/>
    <w:rsid w:val="00FA78B9"/>
    <w:rsid w:val="00FB2C48"/>
    <w:rsid w:val="00F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character" w:styleId="ad">
    <w:name w:val="Strong"/>
    <w:basedOn w:val="a1"/>
    <w:uiPriority w:val="22"/>
    <w:qFormat/>
    <w:rsid w:val="0089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08D7-47A4-4A67-B912-C4253A4C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1046</Words>
  <Characters>5968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31</cp:revision>
  <cp:lastPrinted>2023-07-31T05:13:00Z</cp:lastPrinted>
  <dcterms:created xsi:type="dcterms:W3CDTF">2024-12-16T10:25:00Z</dcterms:created>
  <dcterms:modified xsi:type="dcterms:W3CDTF">2025-04-24T09:05:00Z</dcterms:modified>
</cp:coreProperties>
</file>