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9CC6B1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90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20.03.2025 г. № 295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D7A1F2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7E0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5E1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28.09.2021г.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5E1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81D273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E10E2" w:rsidRPr="005E10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D12475">
        <w:rPr>
          <w:rFonts w:ascii="Times New Roman" w:hAnsi="Times New Roman" w:cs="Times New Roman"/>
          <w:sz w:val="28"/>
          <w:szCs w:val="28"/>
        </w:rPr>
        <w:t xml:space="preserve">на основании письма Главного управления Министерства внутренних дел Российской Федерации по Новосибирской области от 14.03.2025 № 21/1046,  </w:t>
      </w:r>
      <w:r w:rsidR="005F10BD" w:rsidRPr="005E10E2">
        <w:rPr>
          <w:rFonts w:ascii="Times New Roman" w:hAnsi="Times New Roman" w:cs="Times New Roman"/>
          <w:sz w:val="28"/>
          <w:szCs w:val="28"/>
        </w:rPr>
        <w:t>руководствуясь</w:t>
      </w:r>
      <w:r w:rsidR="000D7AD7" w:rsidRPr="005E10E2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 w:rsidRPr="005E10E2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5E10E2">
        <w:rPr>
          <w:rFonts w:ascii="Times New Roman" w:hAnsi="Times New Roman" w:cs="Times New Roman"/>
          <w:sz w:val="28"/>
          <w:szCs w:val="28"/>
        </w:rPr>
        <w:t xml:space="preserve"> 24-26 Устава муниципального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357F361" w14:textId="77777777" w:rsidR="008B377A" w:rsidRDefault="006473BC" w:rsidP="00B9257B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sub_1"/>
      <w:permStart w:id="460262450" w:edGrp="everyone"/>
      <w:r>
        <w:rPr>
          <w:sz w:val="28"/>
          <w:szCs w:val="28"/>
        </w:rPr>
        <w:t>1</w:t>
      </w:r>
      <w:r w:rsidR="002738DE">
        <w:rPr>
          <w:sz w:val="28"/>
          <w:szCs w:val="28"/>
        </w:rPr>
        <w:t xml:space="preserve">. </w:t>
      </w:r>
      <w:r w:rsidR="002738DE" w:rsidRPr="006473BC">
        <w:rPr>
          <w:sz w:val="28"/>
          <w:szCs w:val="28"/>
        </w:rPr>
        <w:t xml:space="preserve">Внести </w:t>
      </w:r>
      <w:r w:rsidR="00E7524F">
        <w:rPr>
          <w:sz w:val="28"/>
          <w:szCs w:val="28"/>
        </w:rPr>
        <w:t>изменение в переч</w:t>
      </w:r>
      <w:r w:rsidR="007E0F89">
        <w:rPr>
          <w:sz w:val="28"/>
          <w:szCs w:val="28"/>
        </w:rPr>
        <w:t>е</w:t>
      </w:r>
      <w:r w:rsidR="00E7524F">
        <w:rPr>
          <w:sz w:val="28"/>
          <w:szCs w:val="28"/>
        </w:rPr>
        <w:t>н</w:t>
      </w:r>
      <w:r w:rsidR="007E0F89">
        <w:rPr>
          <w:sz w:val="28"/>
          <w:szCs w:val="28"/>
        </w:rPr>
        <w:t>ь</w:t>
      </w:r>
      <w:r w:rsidR="00E7524F">
        <w:rPr>
          <w:sz w:val="28"/>
          <w:szCs w:val="28"/>
        </w:rPr>
        <w:t xml:space="preserve"> </w:t>
      </w:r>
      <w:r w:rsidR="00E5274D">
        <w:rPr>
          <w:sz w:val="28"/>
          <w:szCs w:val="28"/>
        </w:rPr>
        <w:t>органов и организаций, уполномоченных согласовывать проекты организации дорожного движения, разрабатываемые для автомобильных дорог местного значения общего пользования либо их участков, расположенных в границах города Оби Новосибирской области,</w:t>
      </w:r>
      <w:r w:rsidR="002738DE" w:rsidRPr="006473BC">
        <w:rPr>
          <w:sz w:val="28"/>
          <w:szCs w:val="28"/>
        </w:rPr>
        <w:t xml:space="preserve"> утвержденн</w:t>
      </w:r>
      <w:r w:rsidR="008B377A">
        <w:rPr>
          <w:sz w:val="28"/>
          <w:szCs w:val="28"/>
        </w:rPr>
        <w:t>ый</w:t>
      </w:r>
      <w:r w:rsidR="002738DE" w:rsidRPr="006473BC">
        <w:rPr>
          <w:sz w:val="28"/>
          <w:szCs w:val="28"/>
        </w:rPr>
        <w:t xml:space="preserve"> постановлением администрации города Оби Новосибирской области от </w:t>
      </w:r>
      <w:r w:rsidR="00E5274D">
        <w:rPr>
          <w:sz w:val="28"/>
          <w:szCs w:val="28"/>
        </w:rPr>
        <w:t>28.09.2021г. № 826</w:t>
      </w:r>
      <w:r w:rsidR="007E0F89">
        <w:rPr>
          <w:sz w:val="28"/>
          <w:szCs w:val="28"/>
        </w:rPr>
        <w:t>, изложив пункт 1 в следующей редакции</w:t>
      </w:r>
      <w:r w:rsidR="008B377A">
        <w:rPr>
          <w:sz w:val="28"/>
          <w:szCs w:val="28"/>
        </w:rPr>
        <w:t>:</w:t>
      </w:r>
    </w:p>
    <w:p w14:paraId="5BC86AE7" w14:textId="200FB41B" w:rsidR="002738DE" w:rsidRDefault="007E0F89" w:rsidP="00B9257B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О</w:t>
      </w:r>
      <w:r w:rsidRPr="004A6BB0">
        <w:rPr>
          <w:sz w:val="28"/>
          <w:szCs w:val="28"/>
        </w:rPr>
        <w:t>тдельный батальон дорожно-патрульной службы Г</w:t>
      </w:r>
      <w:r>
        <w:rPr>
          <w:sz w:val="28"/>
          <w:szCs w:val="28"/>
        </w:rPr>
        <w:t>осавтоинспекции</w:t>
      </w:r>
      <w:r w:rsidRPr="004A6BB0">
        <w:rPr>
          <w:sz w:val="28"/>
          <w:szCs w:val="28"/>
        </w:rPr>
        <w:t xml:space="preserve"> Главного управления Министерства внутренних дел Российской Федерации по Новосибирской области</w:t>
      </w:r>
      <w:r>
        <w:rPr>
          <w:sz w:val="28"/>
          <w:szCs w:val="28"/>
        </w:rPr>
        <w:t xml:space="preserve"> (ОБ ДПС Госавтоинспекции ГУ МВД </w:t>
      </w:r>
      <w:r w:rsidR="00B778E3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по НСО), расположенный по адресу: 630087, г. Новосибирск, ул. Немировича-Данченко, д. 145.»</w:t>
      </w:r>
      <w:r w:rsidR="008B377A">
        <w:rPr>
          <w:sz w:val="28"/>
          <w:szCs w:val="28"/>
        </w:rPr>
        <w:t>.</w:t>
      </w:r>
    </w:p>
    <w:p w14:paraId="7C81E972" w14:textId="025C4CE8" w:rsidR="002738DE" w:rsidRPr="006473BC" w:rsidRDefault="002738DE" w:rsidP="00B925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</w:t>
      </w: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B9257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1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C643D2F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BFE53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8B694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1327E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E185C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FFE1E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449BE4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1D4F40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6006B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B1596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8085C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E5AEC7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EDDC9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3F4B86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135E9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E0A81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5CF0D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51DE9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59349B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40AA8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599B88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09BB5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2266D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98FBDD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32613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D88A1C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371A88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19C62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D958A7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B0503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6C3827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317DE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78879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B6839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49F326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1EB98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B8218D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BF776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15085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FAD250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AAE6BD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62A7C5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54093" w14:textId="77777777" w:rsidR="00B9257B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325B0F69" w:rsidR="001E1EA4" w:rsidRPr="00133D00" w:rsidRDefault="00BE542C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1EA4"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3D61" w14:textId="77777777" w:rsidR="00F842F4" w:rsidRDefault="00F842F4" w:rsidP="003F66EC">
      <w:r>
        <w:separator/>
      </w:r>
    </w:p>
  </w:endnote>
  <w:endnote w:type="continuationSeparator" w:id="0">
    <w:p w14:paraId="64567F6A" w14:textId="77777777" w:rsidR="00F842F4" w:rsidRDefault="00F842F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B7F6" w14:textId="77777777" w:rsidR="00F842F4" w:rsidRDefault="00F842F4" w:rsidP="003F66EC">
      <w:r>
        <w:separator/>
      </w:r>
    </w:p>
  </w:footnote>
  <w:footnote w:type="continuationSeparator" w:id="0">
    <w:p w14:paraId="0D058223" w14:textId="77777777" w:rsidR="00F842F4" w:rsidRDefault="00F842F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84F12"/>
    <w:rsid w:val="000D7AD7"/>
    <w:rsid w:val="00133D00"/>
    <w:rsid w:val="00150124"/>
    <w:rsid w:val="00170197"/>
    <w:rsid w:val="001C2377"/>
    <w:rsid w:val="001E1EA4"/>
    <w:rsid w:val="002026C4"/>
    <w:rsid w:val="00250FF8"/>
    <w:rsid w:val="002678BC"/>
    <w:rsid w:val="002738DE"/>
    <w:rsid w:val="002A6517"/>
    <w:rsid w:val="002C3D12"/>
    <w:rsid w:val="002C7EC3"/>
    <w:rsid w:val="0030059B"/>
    <w:rsid w:val="00310E58"/>
    <w:rsid w:val="00331B18"/>
    <w:rsid w:val="0035180A"/>
    <w:rsid w:val="00352E60"/>
    <w:rsid w:val="003F66EC"/>
    <w:rsid w:val="0041022D"/>
    <w:rsid w:val="0044125E"/>
    <w:rsid w:val="00466409"/>
    <w:rsid w:val="00475BA5"/>
    <w:rsid w:val="00493F47"/>
    <w:rsid w:val="004A7CB2"/>
    <w:rsid w:val="004B27E4"/>
    <w:rsid w:val="004D592D"/>
    <w:rsid w:val="004E443C"/>
    <w:rsid w:val="005235EC"/>
    <w:rsid w:val="005B609B"/>
    <w:rsid w:val="005E10E2"/>
    <w:rsid w:val="005F10BD"/>
    <w:rsid w:val="00611F22"/>
    <w:rsid w:val="00612F9D"/>
    <w:rsid w:val="00617044"/>
    <w:rsid w:val="006353C5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363A2"/>
    <w:rsid w:val="00741F30"/>
    <w:rsid w:val="00750960"/>
    <w:rsid w:val="007556B2"/>
    <w:rsid w:val="007632AB"/>
    <w:rsid w:val="00776888"/>
    <w:rsid w:val="007807D7"/>
    <w:rsid w:val="007A63DF"/>
    <w:rsid w:val="007C0B5E"/>
    <w:rsid w:val="007E0F89"/>
    <w:rsid w:val="007F21EC"/>
    <w:rsid w:val="00801766"/>
    <w:rsid w:val="008605F5"/>
    <w:rsid w:val="008643A2"/>
    <w:rsid w:val="00893D46"/>
    <w:rsid w:val="00895FCF"/>
    <w:rsid w:val="008A67FA"/>
    <w:rsid w:val="008B0929"/>
    <w:rsid w:val="008B377A"/>
    <w:rsid w:val="008D1A3F"/>
    <w:rsid w:val="008F47C8"/>
    <w:rsid w:val="009A2E10"/>
    <w:rsid w:val="009B1A57"/>
    <w:rsid w:val="009B6195"/>
    <w:rsid w:val="00A34CBB"/>
    <w:rsid w:val="00AA355D"/>
    <w:rsid w:val="00AB779A"/>
    <w:rsid w:val="00AC12FE"/>
    <w:rsid w:val="00AC3D4E"/>
    <w:rsid w:val="00AD6BD0"/>
    <w:rsid w:val="00AF1D44"/>
    <w:rsid w:val="00B63B06"/>
    <w:rsid w:val="00B64301"/>
    <w:rsid w:val="00B778E3"/>
    <w:rsid w:val="00B86685"/>
    <w:rsid w:val="00B9257B"/>
    <w:rsid w:val="00BE0D06"/>
    <w:rsid w:val="00BE542C"/>
    <w:rsid w:val="00C05758"/>
    <w:rsid w:val="00C4288A"/>
    <w:rsid w:val="00C71016"/>
    <w:rsid w:val="00C81A8E"/>
    <w:rsid w:val="00C82258"/>
    <w:rsid w:val="00CB079A"/>
    <w:rsid w:val="00CB321E"/>
    <w:rsid w:val="00CB67E7"/>
    <w:rsid w:val="00CB7A57"/>
    <w:rsid w:val="00CD1D20"/>
    <w:rsid w:val="00CD6906"/>
    <w:rsid w:val="00CF48AF"/>
    <w:rsid w:val="00D121BC"/>
    <w:rsid w:val="00D12475"/>
    <w:rsid w:val="00D15FF5"/>
    <w:rsid w:val="00D512BF"/>
    <w:rsid w:val="00D526EC"/>
    <w:rsid w:val="00D6680F"/>
    <w:rsid w:val="00D90A71"/>
    <w:rsid w:val="00DB1F8C"/>
    <w:rsid w:val="00DD6828"/>
    <w:rsid w:val="00DF0DF8"/>
    <w:rsid w:val="00E270C0"/>
    <w:rsid w:val="00E5274D"/>
    <w:rsid w:val="00E543BA"/>
    <w:rsid w:val="00E55DC2"/>
    <w:rsid w:val="00E7524F"/>
    <w:rsid w:val="00EB3F4B"/>
    <w:rsid w:val="00ED1789"/>
    <w:rsid w:val="00EE5E3E"/>
    <w:rsid w:val="00EE6323"/>
    <w:rsid w:val="00F27D02"/>
    <w:rsid w:val="00F304BB"/>
    <w:rsid w:val="00F47CC7"/>
    <w:rsid w:val="00F618B2"/>
    <w:rsid w:val="00F75559"/>
    <w:rsid w:val="00F842F4"/>
    <w:rsid w:val="00F979B6"/>
    <w:rsid w:val="00FA2E37"/>
    <w:rsid w:val="00FA3D8F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7E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E0F89"/>
    <w:rPr>
      <w:rFonts w:ascii="Segoe UI" w:hAnsi="Segoe UI" w:cs="Segoe UI"/>
      <w:sz w:val="18"/>
      <w:szCs w:val="18"/>
    </w:rPr>
  </w:style>
  <w:style w:type="paragraph" w:customStyle="1" w:styleId="msonospacing0">
    <w:name w:val="msonospacing"/>
    <w:basedOn w:val="a0"/>
    <w:rsid w:val="007E0F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2025-03-18T09:18:00Z</cp:lastPrinted>
  <dcterms:created xsi:type="dcterms:W3CDTF">2025-03-20T03:51:00Z</dcterms:created>
  <dcterms:modified xsi:type="dcterms:W3CDTF">2025-03-20T03:59:00Z</dcterms:modified>
</cp:coreProperties>
</file>