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60" w:rsidRPr="00A35F78" w:rsidRDefault="00CF241F" w:rsidP="0054335A">
      <w:pPr>
        <w:spacing w:after="0" w:line="240" w:lineRule="auto"/>
        <w:ind w:left="10" w:right="182" w:hanging="10"/>
        <w:jc w:val="center"/>
      </w:pPr>
      <w:r w:rsidRPr="00A35F78">
        <w:rPr>
          <w:sz w:val="30"/>
        </w:rPr>
        <w:t>АДМИНИСТРАЦИЯ</w:t>
      </w:r>
    </w:p>
    <w:p w:rsidR="00795060" w:rsidRPr="00A35F78" w:rsidRDefault="00CF241F" w:rsidP="0054335A">
      <w:pPr>
        <w:spacing w:after="0" w:line="240" w:lineRule="auto"/>
        <w:ind w:left="10" w:right="192" w:hanging="10"/>
        <w:jc w:val="center"/>
      </w:pPr>
      <w:r w:rsidRPr="00A35F78">
        <w:rPr>
          <w:sz w:val="30"/>
        </w:rPr>
        <w:t>ГОРОДА ОБИ</w:t>
      </w:r>
    </w:p>
    <w:p w:rsidR="0054335A" w:rsidRDefault="00CF241F" w:rsidP="0054335A">
      <w:pPr>
        <w:spacing w:after="0" w:line="240" w:lineRule="auto"/>
        <w:ind w:left="10" w:right="168" w:hanging="10"/>
        <w:jc w:val="center"/>
        <w:rPr>
          <w:sz w:val="30"/>
        </w:rPr>
      </w:pPr>
      <w:r w:rsidRPr="00A35F78">
        <w:rPr>
          <w:sz w:val="30"/>
        </w:rPr>
        <w:t>НОВОСИБИРСКОЙ ОБЛАСТИ</w:t>
      </w:r>
    </w:p>
    <w:p w:rsidR="0054335A" w:rsidRPr="002A63E1" w:rsidRDefault="0054335A" w:rsidP="0054335A">
      <w:pPr>
        <w:spacing w:after="0" w:line="240" w:lineRule="auto"/>
        <w:ind w:left="10" w:right="168" w:hanging="10"/>
        <w:jc w:val="center"/>
        <w:rPr>
          <w:szCs w:val="28"/>
        </w:rPr>
      </w:pPr>
    </w:p>
    <w:p w:rsidR="00795060" w:rsidRDefault="00CF241F" w:rsidP="0054335A">
      <w:pPr>
        <w:spacing w:after="0" w:line="240" w:lineRule="auto"/>
        <w:ind w:left="10" w:right="168" w:hanging="10"/>
        <w:jc w:val="center"/>
        <w:rPr>
          <w:b/>
          <w:sz w:val="36"/>
          <w:szCs w:val="36"/>
        </w:rPr>
      </w:pPr>
      <w:r w:rsidRPr="0054335A">
        <w:rPr>
          <w:b/>
          <w:sz w:val="36"/>
          <w:szCs w:val="36"/>
        </w:rPr>
        <w:t>ПОСТАНОВЛЕНИЕ</w:t>
      </w:r>
    </w:p>
    <w:p w:rsidR="00CF241F" w:rsidRPr="002A63E1" w:rsidRDefault="00CF241F" w:rsidP="0054335A">
      <w:pPr>
        <w:spacing w:after="0" w:line="240" w:lineRule="auto"/>
        <w:ind w:left="10" w:right="168" w:hanging="10"/>
        <w:jc w:val="center"/>
        <w:rPr>
          <w:b/>
          <w:szCs w:val="28"/>
        </w:rPr>
      </w:pPr>
    </w:p>
    <w:p w:rsidR="00CF241F" w:rsidRPr="002A63E1" w:rsidRDefault="002A63E1" w:rsidP="00CF241F">
      <w:pPr>
        <w:spacing w:after="0" w:line="240" w:lineRule="auto"/>
        <w:ind w:left="10" w:right="168" w:hanging="10"/>
        <w:jc w:val="left"/>
        <w:rPr>
          <w:szCs w:val="28"/>
        </w:rPr>
      </w:pPr>
      <w:r>
        <w:rPr>
          <w:szCs w:val="28"/>
        </w:rPr>
        <w:t>10.11.2022 г.</w:t>
      </w:r>
      <w:r w:rsidR="00CF241F" w:rsidRPr="002A63E1">
        <w:rPr>
          <w:szCs w:val="28"/>
        </w:rPr>
        <w:t xml:space="preserve">                                                                     </w:t>
      </w:r>
      <w:r>
        <w:rPr>
          <w:szCs w:val="28"/>
        </w:rPr>
        <w:t xml:space="preserve">                           </w:t>
      </w:r>
      <w:r w:rsidR="00CF241F" w:rsidRPr="002A63E1">
        <w:rPr>
          <w:szCs w:val="28"/>
        </w:rPr>
        <w:t>№</w:t>
      </w:r>
      <w:r>
        <w:rPr>
          <w:szCs w:val="28"/>
        </w:rPr>
        <w:t xml:space="preserve"> 1535</w:t>
      </w:r>
    </w:p>
    <w:p w:rsidR="00BC47EB" w:rsidRDefault="00BC47EB" w:rsidP="00DE6BAF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DE6BAF" w:rsidRDefault="00DE6BAF" w:rsidP="00BC47EB">
      <w:pPr>
        <w:spacing w:after="0" w:line="240" w:lineRule="auto"/>
        <w:ind w:right="5383"/>
        <w:rPr>
          <w:szCs w:val="28"/>
        </w:rPr>
      </w:pPr>
    </w:p>
    <w:p w:rsidR="00795060" w:rsidRPr="00DE6BAF" w:rsidRDefault="00915D0B" w:rsidP="00DE6BAF">
      <w:pPr>
        <w:spacing w:after="0" w:line="240" w:lineRule="auto"/>
        <w:ind w:right="5383"/>
        <w:rPr>
          <w:szCs w:val="28"/>
        </w:rPr>
      </w:pPr>
      <w:r>
        <w:rPr>
          <w:szCs w:val="28"/>
        </w:rPr>
        <w:t>О признании утратившим</w:t>
      </w:r>
      <w:r w:rsidR="00AE6957">
        <w:rPr>
          <w:szCs w:val="28"/>
        </w:rPr>
        <w:t>и</w:t>
      </w:r>
      <w:r w:rsidR="0083237F">
        <w:rPr>
          <w:szCs w:val="28"/>
        </w:rPr>
        <w:t xml:space="preserve"> силу постановлений</w:t>
      </w:r>
      <w:r w:rsidR="00DE6BAF">
        <w:rPr>
          <w:szCs w:val="28"/>
        </w:rPr>
        <w:t xml:space="preserve"> </w:t>
      </w:r>
      <w:r w:rsidR="00DE6BAF" w:rsidRPr="00DE6BAF">
        <w:rPr>
          <w:szCs w:val="28"/>
        </w:rPr>
        <w:t xml:space="preserve">администрации города Оби </w:t>
      </w:r>
      <w:r w:rsidR="00BC47EB">
        <w:rPr>
          <w:szCs w:val="28"/>
        </w:rPr>
        <w:t>Новосибирской области</w:t>
      </w:r>
      <w:r w:rsidR="00D65558">
        <w:rPr>
          <w:szCs w:val="28"/>
        </w:rPr>
        <w:t xml:space="preserve"> от 07.07.2011 № 660</w:t>
      </w:r>
      <w:r w:rsidR="00AE6957">
        <w:rPr>
          <w:szCs w:val="28"/>
        </w:rPr>
        <w:t xml:space="preserve">, от </w:t>
      </w:r>
      <w:r w:rsidR="00D40C1B">
        <w:rPr>
          <w:szCs w:val="28"/>
        </w:rPr>
        <w:t>12.09.2012</w:t>
      </w:r>
      <w:r w:rsidR="008D200C">
        <w:rPr>
          <w:szCs w:val="28"/>
        </w:rPr>
        <w:t xml:space="preserve"> </w:t>
      </w:r>
      <w:r w:rsidR="00D40C1B">
        <w:rPr>
          <w:szCs w:val="28"/>
        </w:rPr>
        <w:t xml:space="preserve">       </w:t>
      </w:r>
      <w:r w:rsidR="008D200C">
        <w:rPr>
          <w:szCs w:val="28"/>
        </w:rPr>
        <w:t>№</w:t>
      </w:r>
      <w:r w:rsidR="00D40C1B">
        <w:rPr>
          <w:szCs w:val="28"/>
        </w:rPr>
        <w:t xml:space="preserve"> </w:t>
      </w:r>
      <w:r w:rsidR="008D200C">
        <w:rPr>
          <w:szCs w:val="28"/>
        </w:rPr>
        <w:t>735</w:t>
      </w:r>
    </w:p>
    <w:p w:rsidR="0054335A" w:rsidRDefault="0054335A" w:rsidP="0054335A">
      <w:pPr>
        <w:spacing w:after="0" w:line="240" w:lineRule="auto"/>
        <w:ind w:left="0" w:firstLine="72"/>
        <w:jc w:val="left"/>
      </w:pPr>
      <w:bookmarkStart w:id="0" w:name="_GoBack"/>
      <w:bookmarkEnd w:id="0"/>
    </w:p>
    <w:p w:rsidR="007D5BBC" w:rsidRDefault="007D5BBC" w:rsidP="0054335A">
      <w:pPr>
        <w:spacing w:after="0" w:line="240" w:lineRule="auto"/>
        <w:ind w:left="0" w:firstLine="72"/>
        <w:jc w:val="left"/>
      </w:pPr>
    </w:p>
    <w:p w:rsidR="007872C5" w:rsidRDefault="00A73812" w:rsidP="009E1C08">
      <w:pPr>
        <w:spacing w:after="0" w:line="240" w:lineRule="auto"/>
        <w:ind w:right="-4" w:firstLine="710"/>
      </w:pPr>
      <w:r w:rsidRPr="00A73812">
        <w:t xml:space="preserve">В целях </w:t>
      </w:r>
      <w:r w:rsidR="00EE2B89">
        <w:t>приведения муниципальных нормативных правовых актов в соответствие с действующим законодательством Российской Федерации</w:t>
      </w:r>
    </w:p>
    <w:p w:rsidR="002C73C7" w:rsidRDefault="002C73C7" w:rsidP="009E1C08">
      <w:pPr>
        <w:spacing w:after="0" w:line="240" w:lineRule="auto"/>
        <w:ind w:right="-4" w:firstLine="710"/>
      </w:pPr>
    </w:p>
    <w:p w:rsidR="00795060" w:rsidRDefault="00CF241F" w:rsidP="009E1C08">
      <w:pPr>
        <w:spacing w:after="0" w:line="240" w:lineRule="auto"/>
        <w:ind w:left="10" w:right="-4" w:hanging="10"/>
        <w:jc w:val="center"/>
        <w:rPr>
          <w:b/>
          <w:szCs w:val="28"/>
        </w:rPr>
      </w:pPr>
      <w:r w:rsidRPr="004709AA">
        <w:rPr>
          <w:b/>
          <w:szCs w:val="28"/>
        </w:rPr>
        <w:t>ПОСТАНОВЛЯЮ:</w:t>
      </w:r>
    </w:p>
    <w:p w:rsidR="00D46A98" w:rsidRPr="004709AA" w:rsidRDefault="00D46A98" w:rsidP="009E1C08">
      <w:pPr>
        <w:spacing w:after="0" w:line="240" w:lineRule="auto"/>
        <w:ind w:left="10" w:right="-4" w:hanging="10"/>
        <w:jc w:val="center"/>
        <w:rPr>
          <w:b/>
          <w:szCs w:val="28"/>
        </w:rPr>
      </w:pPr>
    </w:p>
    <w:p w:rsidR="00AE6957" w:rsidRDefault="003D08FC" w:rsidP="00EE2B89">
      <w:pPr>
        <w:ind w:left="34" w:right="-4" w:firstLine="817"/>
      </w:pPr>
      <w:r>
        <w:t>1</w:t>
      </w:r>
      <w:r w:rsidR="00EE2B89">
        <w:t>. Признать утратившим</w:t>
      </w:r>
      <w:r w:rsidR="00AE6957">
        <w:t>и</w:t>
      </w:r>
      <w:r w:rsidR="00EE2B89">
        <w:t xml:space="preserve"> силу</w:t>
      </w:r>
      <w:r w:rsidR="00AE6957">
        <w:t>:</w:t>
      </w:r>
    </w:p>
    <w:p w:rsidR="002C73C7" w:rsidRDefault="00B53198" w:rsidP="00EE2B89">
      <w:pPr>
        <w:ind w:left="34" w:right="-4" w:firstLine="817"/>
        <w:rPr>
          <w:szCs w:val="28"/>
        </w:rPr>
      </w:pPr>
      <w:r>
        <w:t xml:space="preserve">- </w:t>
      </w:r>
      <w:r w:rsidR="00EE2B89">
        <w:t>п</w:t>
      </w:r>
      <w:r w:rsidR="002C73C7" w:rsidRPr="008B08F5">
        <w:t xml:space="preserve">остановление </w:t>
      </w:r>
      <w:r w:rsidR="002C73C7" w:rsidRPr="008B08F5">
        <w:rPr>
          <w:szCs w:val="28"/>
        </w:rPr>
        <w:t>администрации города Оби Нов</w:t>
      </w:r>
      <w:r w:rsidR="002C73C7">
        <w:rPr>
          <w:szCs w:val="28"/>
        </w:rPr>
        <w:t>осибирско</w:t>
      </w:r>
      <w:r w:rsidR="00081E32">
        <w:rPr>
          <w:szCs w:val="28"/>
        </w:rPr>
        <w:t>й</w:t>
      </w:r>
      <w:r w:rsidR="00D65558">
        <w:rPr>
          <w:szCs w:val="28"/>
        </w:rPr>
        <w:t xml:space="preserve"> области от 07</w:t>
      </w:r>
      <w:r w:rsidR="00BC6E7E">
        <w:rPr>
          <w:szCs w:val="28"/>
        </w:rPr>
        <w:t>.0</w:t>
      </w:r>
      <w:r w:rsidR="00D65558">
        <w:rPr>
          <w:szCs w:val="28"/>
        </w:rPr>
        <w:t>7</w:t>
      </w:r>
      <w:r w:rsidR="00BC6E7E">
        <w:rPr>
          <w:szCs w:val="28"/>
        </w:rPr>
        <w:t>.2011</w:t>
      </w:r>
      <w:r w:rsidR="00D65558">
        <w:rPr>
          <w:szCs w:val="28"/>
        </w:rPr>
        <w:t xml:space="preserve"> № 660</w:t>
      </w:r>
      <w:r w:rsidR="002C73C7" w:rsidRPr="008B08F5">
        <w:rPr>
          <w:szCs w:val="28"/>
        </w:rPr>
        <w:t xml:space="preserve"> «</w:t>
      </w:r>
      <w:r w:rsidR="00D65558">
        <w:rPr>
          <w:szCs w:val="28"/>
        </w:rPr>
        <w:t>О порядке осуществления контроля за деятельностью муниципальных бюджетных и казенных учреждений города Оби Новосибирской области</w:t>
      </w:r>
      <w:r w:rsidR="00EE2B89">
        <w:rPr>
          <w:szCs w:val="28"/>
        </w:rPr>
        <w:t>»</w:t>
      </w:r>
      <w:r>
        <w:rPr>
          <w:szCs w:val="28"/>
        </w:rPr>
        <w:t>;</w:t>
      </w:r>
    </w:p>
    <w:p w:rsidR="00B53198" w:rsidRDefault="00B53198" w:rsidP="00EE2B89">
      <w:pPr>
        <w:ind w:left="34" w:right="-4" w:firstLine="817"/>
        <w:rPr>
          <w:szCs w:val="28"/>
        </w:rPr>
      </w:pPr>
      <w:r>
        <w:rPr>
          <w:szCs w:val="28"/>
        </w:rPr>
        <w:t xml:space="preserve">- </w:t>
      </w:r>
      <w:r w:rsidR="008D200C">
        <w:t>п</w:t>
      </w:r>
      <w:r w:rsidR="008D200C" w:rsidRPr="008B08F5">
        <w:t xml:space="preserve">остановление </w:t>
      </w:r>
      <w:r w:rsidR="008D200C" w:rsidRPr="008B08F5">
        <w:rPr>
          <w:szCs w:val="28"/>
        </w:rPr>
        <w:t>администрации города Оби Нов</w:t>
      </w:r>
      <w:r w:rsidR="008D200C">
        <w:rPr>
          <w:szCs w:val="28"/>
        </w:rPr>
        <w:t>осибирской области от 12.09.2012 № 735 «О внесении изменений в постановление администрации города Оби Новосибирской области от 07.07.2011 №</w:t>
      </w:r>
      <w:r w:rsidR="00D40C1B">
        <w:rPr>
          <w:szCs w:val="28"/>
        </w:rPr>
        <w:t xml:space="preserve"> </w:t>
      </w:r>
      <w:r w:rsidR="008D200C">
        <w:rPr>
          <w:szCs w:val="28"/>
        </w:rPr>
        <w:t>660».</w:t>
      </w:r>
    </w:p>
    <w:p w:rsidR="00AE6957" w:rsidRPr="00EE2B89" w:rsidRDefault="0002451E" w:rsidP="00EE2B89">
      <w:pPr>
        <w:ind w:left="34" w:right="-4" w:firstLine="817"/>
      </w:pPr>
      <w:r>
        <w:t xml:space="preserve">2. </w:t>
      </w:r>
      <w:r w:rsidR="00560158">
        <w:t>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="00560158">
        <w:t>Аэро</w:t>
      </w:r>
      <w:proofErr w:type="spellEnd"/>
      <w:r w:rsidR="00560158">
        <w:t>-Сити» и разместить на официальном сайте администрации города Оби Новосибирской области в сети Интернет</w:t>
      </w:r>
    </w:p>
    <w:p w:rsidR="008B08F5" w:rsidRPr="008B08F5" w:rsidRDefault="0002451E" w:rsidP="009E1C08">
      <w:pPr>
        <w:ind w:left="53" w:right="-4" w:firstLine="841"/>
      </w:pPr>
      <w:r>
        <w:t>3</w:t>
      </w:r>
      <w:r w:rsidR="008B08F5" w:rsidRPr="008B08F5">
        <w:t>. Контроль за исполнением данного постановления возложить на первого заместителя главы администрации, начальника управления.</w:t>
      </w:r>
    </w:p>
    <w:p w:rsidR="008B08F5" w:rsidRDefault="008B08F5" w:rsidP="009E1C08">
      <w:pPr>
        <w:ind w:left="53" w:right="-4"/>
        <w:rPr>
          <w:highlight w:val="yellow"/>
        </w:rPr>
      </w:pPr>
    </w:p>
    <w:p w:rsidR="008B08F5" w:rsidRDefault="008B08F5" w:rsidP="009E1C08">
      <w:pPr>
        <w:ind w:left="53" w:right="-4"/>
        <w:rPr>
          <w:highlight w:val="yellow"/>
        </w:rPr>
      </w:pPr>
    </w:p>
    <w:p w:rsidR="008B08F5" w:rsidRDefault="008B08F5" w:rsidP="009E1C08">
      <w:pPr>
        <w:ind w:left="53" w:right="-4"/>
        <w:rPr>
          <w:highlight w:val="yellow"/>
        </w:rPr>
      </w:pPr>
    </w:p>
    <w:p w:rsidR="008B08F5" w:rsidRDefault="008B08F5" w:rsidP="009E1C08">
      <w:pPr>
        <w:ind w:right="-4"/>
        <w:rPr>
          <w:b/>
          <w:szCs w:val="28"/>
        </w:rPr>
      </w:pPr>
      <w:r>
        <w:rPr>
          <w:b/>
          <w:szCs w:val="28"/>
        </w:rPr>
        <w:t xml:space="preserve"> Глава города Оби </w:t>
      </w:r>
    </w:p>
    <w:p w:rsidR="008B08F5" w:rsidRDefault="008B08F5" w:rsidP="009E1C08">
      <w:pPr>
        <w:ind w:left="53" w:right="-4"/>
      </w:pPr>
      <w:r>
        <w:rPr>
          <w:b/>
          <w:szCs w:val="28"/>
        </w:rPr>
        <w:t>Новосибирской области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П.В. </w:t>
      </w:r>
      <w:proofErr w:type="spellStart"/>
      <w:r w:rsidRPr="006A2D3C">
        <w:rPr>
          <w:b/>
          <w:szCs w:val="28"/>
        </w:rPr>
        <w:t>Буковинин</w:t>
      </w:r>
      <w:proofErr w:type="spellEnd"/>
      <w:r w:rsidRPr="006A2D3C">
        <w:rPr>
          <w:noProof/>
        </w:rPr>
        <w:t xml:space="preserve"> </w:t>
      </w:r>
      <w:r w:rsidRPr="006A2D3C">
        <w:rPr>
          <w:noProof/>
        </w:rPr>
        <w:drawing>
          <wp:inline distT="0" distB="0" distL="0" distR="0" wp14:anchorId="4792C92F" wp14:editId="653CF440">
            <wp:extent cx="3048" cy="3049"/>
            <wp:effectExtent l="0" t="0" r="0" b="0"/>
            <wp:docPr id="1" name="Picture 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" name="Picture 18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8F5" w:rsidRDefault="008B08F5" w:rsidP="009E1C08">
      <w:pPr>
        <w:spacing w:after="160" w:line="259" w:lineRule="auto"/>
        <w:ind w:left="0" w:right="-4" w:firstLine="0"/>
        <w:jc w:val="left"/>
      </w:pPr>
    </w:p>
    <w:sectPr w:rsidR="008B08F5" w:rsidSect="00BF3A52">
      <w:type w:val="continuous"/>
      <w:pgSz w:w="11904" w:h="16834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8" style="width:2.25pt;height: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>
    <w:nsid w:val="1C830C52"/>
    <w:multiLevelType w:val="hybridMultilevel"/>
    <w:tmpl w:val="8C008646"/>
    <w:lvl w:ilvl="0" w:tplc="6166E7EE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1">
      <w:start w:val="1"/>
      <w:numFmt w:val="bullet"/>
      <w:lvlText w:val=""/>
      <w:lvlJc w:val="left"/>
      <w:pPr>
        <w:ind w:left="734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A1BDA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02CF4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ECE1C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41B18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CBE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E7CA2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89CE4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097CE3"/>
    <w:multiLevelType w:val="hybridMultilevel"/>
    <w:tmpl w:val="D9B82538"/>
    <w:lvl w:ilvl="0" w:tplc="6166E7EE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BEB050">
      <w:start w:val="1"/>
      <w:numFmt w:val="bullet"/>
      <w:lvlText w:val="•"/>
      <w:lvlPicBulletId w:val="0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CA1BDA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B02CF4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ECE1C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041B18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CBE8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FE7CA2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89CE4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60"/>
    <w:rsid w:val="00004680"/>
    <w:rsid w:val="00004E7E"/>
    <w:rsid w:val="00012F8A"/>
    <w:rsid w:val="00017ABC"/>
    <w:rsid w:val="0002451E"/>
    <w:rsid w:val="00076658"/>
    <w:rsid w:val="00081E32"/>
    <w:rsid w:val="000A4DCD"/>
    <w:rsid w:val="000E14E2"/>
    <w:rsid w:val="0013562F"/>
    <w:rsid w:val="0015096D"/>
    <w:rsid w:val="00157468"/>
    <w:rsid w:val="0018039B"/>
    <w:rsid w:val="001B6545"/>
    <w:rsid w:val="001C7E22"/>
    <w:rsid w:val="001F4CE1"/>
    <w:rsid w:val="00256806"/>
    <w:rsid w:val="002625A8"/>
    <w:rsid w:val="002A63E1"/>
    <w:rsid w:val="002B0E00"/>
    <w:rsid w:val="002B5B59"/>
    <w:rsid w:val="002C73C7"/>
    <w:rsid w:val="002F56EA"/>
    <w:rsid w:val="00306A22"/>
    <w:rsid w:val="003C1E29"/>
    <w:rsid w:val="003D08FC"/>
    <w:rsid w:val="003E1521"/>
    <w:rsid w:val="0040052C"/>
    <w:rsid w:val="0040514F"/>
    <w:rsid w:val="00435F77"/>
    <w:rsid w:val="004709AA"/>
    <w:rsid w:val="00475CAB"/>
    <w:rsid w:val="004C70DC"/>
    <w:rsid w:val="0054335A"/>
    <w:rsid w:val="00560158"/>
    <w:rsid w:val="0059722B"/>
    <w:rsid w:val="006256B7"/>
    <w:rsid w:val="00662CF9"/>
    <w:rsid w:val="0066578B"/>
    <w:rsid w:val="006A2D3C"/>
    <w:rsid w:val="006B64A4"/>
    <w:rsid w:val="006E6E99"/>
    <w:rsid w:val="007210D5"/>
    <w:rsid w:val="00735176"/>
    <w:rsid w:val="0074032C"/>
    <w:rsid w:val="007872C5"/>
    <w:rsid w:val="00795060"/>
    <w:rsid w:val="007966B7"/>
    <w:rsid w:val="007B2846"/>
    <w:rsid w:val="007B7823"/>
    <w:rsid w:val="007D5BBC"/>
    <w:rsid w:val="007F0743"/>
    <w:rsid w:val="0083237F"/>
    <w:rsid w:val="00834DA7"/>
    <w:rsid w:val="00894823"/>
    <w:rsid w:val="008B08F5"/>
    <w:rsid w:val="008D200C"/>
    <w:rsid w:val="008F25FA"/>
    <w:rsid w:val="008F6CFE"/>
    <w:rsid w:val="00915D0B"/>
    <w:rsid w:val="00947392"/>
    <w:rsid w:val="00952F3B"/>
    <w:rsid w:val="00982B96"/>
    <w:rsid w:val="009E1C08"/>
    <w:rsid w:val="00A12152"/>
    <w:rsid w:val="00A17860"/>
    <w:rsid w:val="00A35F78"/>
    <w:rsid w:val="00A63C40"/>
    <w:rsid w:val="00A73812"/>
    <w:rsid w:val="00A80640"/>
    <w:rsid w:val="00AB55D8"/>
    <w:rsid w:val="00AE1082"/>
    <w:rsid w:val="00AE6957"/>
    <w:rsid w:val="00B217DC"/>
    <w:rsid w:val="00B42877"/>
    <w:rsid w:val="00B53198"/>
    <w:rsid w:val="00B6176E"/>
    <w:rsid w:val="00B90A9F"/>
    <w:rsid w:val="00BC0AAF"/>
    <w:rsid w:val="00BC47EB"/>
    <w:rsid w:val="00BC6E7E"/>
    <w:rsid w:val="00BD5F6A"/>
    <w:rsid w:val="00BF3A52"/>
    <w:rsid w:val="00BF40A9"/>
    <w:rsid w:val="00C04398"/>
    <w:rsid w:val="00C1066A"/>
    <w:rsid w:val="00C3202D"/>
    <w:rsid w:val="00C54383"/>
    <w:rsid w:val="00C92C7F"/>
    <w:rsid w:val="00CA07EB"/>
    <w:rsid w:val="00CE3366"/>
    <w:rsid w:val="00CF241F"/>
    <w:rsid w:val="00D052C0"/>
    <w:rsid w:val="00D17C2B"/>
    <w:rsid w:val="00D40C1B"/>
    <w:rsid w:val="00D46A98"/>
    <w:rsid w:val="00D471D7"/>
    <w:rsid w:val="00D65558"/>
    <w:rsid w:val="00D71F0F"/>
    <w:rsid w:val="00D8512C"/>
    <w:rsid w:val="00DB4871"/>
    <w:rsid w:val="00DC3732"/>
    <w:rsid w:val="00DC7429"/>
    <w:rsid w:val="00DE6BAF"/>
    <w:rsid w:val="00E03331"/>
    <w:rsid w:val="00E210C1"/>
    <w:rsid w:val="00E376E7"/>
    <w:rsid w:val="00E37EC2"/>
    <w:rsid w:val="00E4344B"/>
    <w:rsid w:val="00E66E2D"/>
    <w:rsid w:val="00E723CB"/>
    <w:rsid w:val="00EB3665"/>
    <w:rsid w:val="00EB6303"/>
    <w:rsid w:val="00EE2B89"/>
    <w:rsid w:val="00F171F6"/>
    <w:rsid w:val="00F22F93"/>
    <w:rsid w:val="00F52E79"/>
    <w:rsid w:val="00F541D6"/>
    <w:rsid w:val="00F609AA"/>
    <w:rsid w:val="00F61841"/>
    <w:rsid w:val="00F6735F"/>
    <w:rsid w:val="00F81188"/>
    <w:rsid w:val="00F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39" w:lineRule="auto"/>
      <w:ind w:left="5" w:right="3504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C1066A"/>
    <w:pPr>
      <w:widowControl w:val="0"/>
      <w:autoSpaceDE w:val="0"/>
      <w:autoSpaceDN w:val="0"/>
      <w:adjustRightInd w:val="0"/>
      <w:spacing w:before="108" w:after="108" w:line="240" w:lineRule="auto"/>
      <w:ind w:left="0" w:right="0" w:firstLine="0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1066A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CA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39" w:lineRule="auto"/>
      <w:ind w:left="5" w:right="3504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qFormat/>
    <w:rsid w:val="00C1066A"/>
    <w:pPr>
      <w:widowControl w:val="0"/>
      <w:autoSpaceDE w:val="0"/>
      <w:autoSpaceDN w:val="0"/>
      <w:adjustRightInd w:val="0"/>
      <w:spacing w:before="108" w:after="108" w:line="240" w:lineRule="auto"/>
      <w:ind w:left="0" w:right="0" w:firstLine="0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1066A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5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CA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2022-11-10T07:46:00Z</dcterms:created>
  <dcterms:modified xsi:type="dcterms:W3CDTF">2022-11-10T07:47:00Z</dcterms:modified>
</cp:coreProperties>
</file>